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E5" w:rsidRDefault="00DD49E5" w:rsidP="00BC7AE5">
      <w:pPr>
        <w:rPr>
          <w:color w:val="BF8F00" w:themeColor="accent4" w:themeShade="BF"/>
          <w:sz w:val="40"/>
          <w:szCs w:val="144"/>
        </w:rPr>
      </w:pPr>
      <w:r>
        <w:rPr>
          <w:noProof/>
          <w:color w:val="FFC000" w:themeColor="accent4"/>
          <w:sz w:val="1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908685</wp:posOffset>
            </wp:positionH>
            <wp:positionV relativeFrom="page">
              <wp:posOffset>161925</wp:posOffset>
            </wp:positionV>
            <wp:extent cx="4400550" cy="165100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DM V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</w:t>
      </w: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</w:p>
    <w:p w:rsidR="00BC7AE5" w:rsidRDefault="00BC7AE5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                        Vás srdečně zve na</w:t>
      </w:r>
    </w:p>
    <w:p w:rsidR="00DD49E5" w:rsidRDefault="00BC7AE5" w:rsidP="00BC7AE5">
      <w:pPr>
        <w:rPr>
          <w:color w:val="BF8F00" w:themeColor="accent4" w:themeShade="BF"/>
          <w:sz w:val="40"/>
          <w:szCs w:val="144"/>
        </w:rPr>
      </w:pPr>
      <w:r>
        <w:rPr>
          <w:color w:val="BF8F00" w:themeColor="accent4" w:themeShade="BF"/>
          <w:sz w:val="40"/>
          <w:szCs w:val="144"/>
        </w:rPr>
        <w:t xml:space="preserve">         </w:t>
      </w:r>
      <w:bookmarkStart w:id="0" w:name="_GoBack"/>
      <w:r w:rsidR="00532A11">
        <w:rPr>
          <w:color w:val="BF8F00" w:themeColor="accent4" w:themeShade="BF"/>
          <w:sz w:val="40"/>
          <w:szCs w:val="144"/>
        </w:rPr>
        <w:t>Pololetní šachový turnaj mládeže</w:t>
      </w:r>
      <w:bookmarkEnd w:id="0"/>
      <w:r>
        <w:rPr>
          <w:color w:val="BF8F00" w:themeColor="accent4" w:themeShade="BF"/>
          <w:sz w:val="40"/>
          <w:szCs w:val="144"/>
        </w:rPr>
        <w:t xml:space="preserve">    </w:t>
      </w:r>
    </w:p>
    <w:p w:rsidR="00DD49E5" w:rsidRDefault="00C144EE" w:rsidP="00DD49E5">
      <w:r>
        <w:t>Termín : pátek 31. 1</w:t>
      </w:r>
      <w:r w:rsidR="00DD49E5">
        <w:t>.</w:t>
      </w:r>
      <w:r>
        <w:t xml:space="preserve"> 2020</w:t>
      </w:r>
    </w:p>
    <w:p w:rsidR="00BC7AE5" w:rsidRDefault="00DD49E5" w:rsidP="00DD49E5">
      <w:r>
        <w:t>Místo konání : DDM Varnsdorf Otáhalova 1260 Varnsdorf 40747</w:t>
      </w:r>
      <w:r w:rsidR="00BC7AE5">
        <w:t xml:space="preserve"> </w:t>
      </w:r>
    </w:p>
    <w:p w:rsidR="00DD49E5" w:rsidRDefault="00DD49E5" w:rsidP="00DD49E5">
      <w:r>
        <w:t>Vedou</w:t>
      </w:r>
      <w:r w:rsidR="00435936">
        <w:t>cí soutěže : Václav Halba</w:t>
      </w:r>
    </w:p>
    <w:p w:rsidR="00DD49E5" w:rsidRDefault="00435936" w:rsidP="00DD49E5">
      <w:r>
        <w:t>Hlavní rozhodčí : Tomáš Trejbal</w:t>
      </w:r>
    </w:p>
    <w:p w:rsidR="00DD49E5" w:rsidRDefault="00DD49E5" w:rsidP="00DD49E5">
      <w:r>
        <w:t>Rozh</w:t>
      </w:r>
      <w:r w:rsidR="00435936">
        <w:t xml:space="preserve">odčí : </w:t>
      </w:r>
      <w:r w:rsidR="007947F4">
        <w:t>Jakub Spyrka</w:t>
      </w:r>
      <w:r w:rsidR="00435936">
        <w:t>, Václav Paulus</w:t>
      </w:r>
    </w:p>
    <w:p w:rsidR="00DD49E5" w:rsidRDefault="00DD49E5" w:rsidP="00DD49E5">
      <w:r>
        <w:t>Kate</w:t>
      </w:r>
      <w:r w:rsidR="007947F4">
        <w:t>gorie : Dívky a chlapci r. 2003-2006,2007-2010,2011</w:t>
      </w:r>
      <w:r>
        <w:t xml:space="preserve"> a mladší hrají v jednom společném turnaji</w:t>
      </w:r>
    </w:p>
    <w:p w:rsidR="00DD49E5" w:rsidRDefault="00DD49E5" w:rsidP="00DD49E5">
      <w:r>
        <w:t>Hrací systém : 7-9 kol švýcarským systémem dle pravidel FIDE s českou modifikací</w:t>
      </w:r>
    </w:p>
    <w:p w:rsidR="0006225D" w:rsidRDefault="0006225D" w:rsidP="00DD49E5">
      <w:r>
        <w:t>Hrací tempo : 2x12 minut + 5 vteřin za každý provedený tah</w:t>
      </w:r>
    </w:p>
    <w:p w:rsidR="0006225D" w:rsidRDefault="0006225D" w:rsidP="00DD49E5">
      <w:r>
        <w:t>Časový rozvrh : 8.00-8.45 prezence</w:t>
      </w:r>
    </w:p>
    <w:p w:rsidR="0006225D" w:rsidRDefault="0006225D" w:rsidP="00DD49E5">
      <w:r>
        <w:t xml:space="preserve">                            8.45</w:t>
      </w:r>
      <w:r w:rsidR="00C144EE">
        <w:t xml:space="preserve"> </w:t>
      </w:r>
      <w:r>
        <w:t>-</w:t>
      </w:r>
      <w:r w:rsidR="00C144EE">
        <w:t xml:space="preserve"> </w:t>
      </w:r>
      <w:r>
        <w:t>8.55 zahájení turnaje a losování</w:t>
      </w:r>
    </w:p>
    <w:p w:rsidR="0006225D" w:rsidRDefault="0006225D" w:rsidP="00DD49E5">
      <w:r>
        <w:t xml:space="preserve">                            9.00 - 1.kolo</w:t>
      </w:r>
    </w:p>
    <w:p w:rsidR="0006225D" w:rsidRDefault="0006225D" w:rsidP="00DD49E5">
      <w:r>
        <w:t xml:space="preserve">                            14.30</w:t>
      </w:r>
      <w:r w:rsidR="00C144EE">
        <w:t xml:space="preserve"> </w:t>
      </w:r>
      <w:r>
        <w:t>-</w:t>
      </w:r>
      <w:r w:rsidR="00C144EE">
        <w:t xml:space="preserve"> </w:t>
      </w:r>
      <w:r>
        <w:t>předpokládaný konec</w:t>
      </w:r>
    </w:p>
    <w:p w:rsidR="00B51EFA" w:rsidRDefault="007947F4" w:rsidP="00DD49E5">
      <w:r>
        <w:t>Vklad : 40</w:t>
      </w:r>
      <w:r w:rsidR="00B51EFA">
        <w:t xml:space="preserve"> Kč</w:t>
      </w:r>
    </w:p>
    <w:p w:rsidR="00B51EFA" w:rsidRDefault="00B51EFA" w:rsidP="00DD49E5">
      <w:r>
        <w:t xml:space="preserve">Ceny : </w:t>
      </w:r>
      <w:r w:rsidR="00C144EE">
        <w:t xml:space="preserve">pohár pro celkového vítěze, </w:t>
      </w:r>
      <w:r>
        <w:t xml:space="preserve">medaile a diplomy </w:t>
      </w:r>
      <w:r w:rsidR="00C144EE">
        <w:t>pro první 3 v každé kategorii</w:t>
      </w:r>
    </w:p>
    <w:p w:rsidR="00C144EE" w:rsidRDefault="00C144EE" w:rsidP="00DD49E5">
      <w:r>
        <w:t>Uzávěrka přihlášek : 30. 1</w:t>
      </w:r>
      <w:r w:rsidR="00B51EFA">
        <w:t>.</w:t>
      </w:r>
      <w:r>
        <w:t xml:space="preserve"> 2020</w:t>
      </w:r>
      <w:r w:rsidR="00B51EFA">
        <w:t xml:space="preserve"> v 17.00,resp.do vyčerpání kapacity hracích místnost</w:t>
      </w:r>
      <w:r>
        <w:t xml:space="preserve">í </w:t>
      </w:r>
    </w:p>
    <w:p w:rsidR="00B51EFA" w:rsidRDefault="00C144EE" w:rsidP="00DD49E5">
      <w:r>
        <w:t>(max. 38</w:t>
      </w:r>
      <w:r w:rsidR="00042AFD">
        <w:t xml:space="preserve"> hráčů!!!)</w:t>
      </w:r>
      <w:r w:rsidR="00B51EFA">
        <w:t xml:space="preserve"> na e</w:t>
      </w:r>
      <w:r w:rsidR="00042AFD">
        <w:t>-</w:t>
      </w:r>
      <w:r w:rsidR="00B51EFA">
        <w:t xml:space="preserve">mail : </w:t>
      </w:r>
      <w:hyperlink r:id="rId5" w:history="1">
        <w:r w:rsidR="00B51EFA" w:rsidRPr="00194F48">
          <w:rPr>
            <w:rStyle w:val="Hypertextovodkaz"/>
          </w:rPr>
          <w:t>halbavdf@centrum.cz</w:t>
        </w:r>
      </w:hyperlink>
      <w:r w:rsidR="00B51EFA">
        <w:t xml:space="preserve"> nebo tel. 722 637</w:t>
      </w:r>
      <w:r w:rsidR="00042AFD">
        <w:t> </w:t>
      </w:r>
      <w:r w:rsidR="00B51EFA">
        <w:t>127</w:t>
      </w:r>
    </w:p>
    <w:p w:rsidR="00042AFD" w:rsidRDefault="00042AFD" w:rsidP="00DD49E5">
      <w:r>
        <w:t>GDPR : přihlášením do turnaje zákonný zástupce účastníka dává souhlas se zpracováním osobních dat nutných pro zápočet turnajů na LOK a další prezentaci výsledků, taktéž dává souhlas s pořízením jeho fotografií, jejich uchování</w:t>
      </w:r>
      <w:r w:rsidR="004968AA">
        <w:t xml:space="preserve"> a prezentaci</w:t>
      </w:r>
      <w:r>
        <w:t xml:space="preserve"> pro potřeby</w:t>
      </w:r>
      <w:r w:rsidR="004968AA">
        <w:t xml:space="preserve"> pořadatelů a sponzorů</w:t>
      </w:r>
    </w:p>
    <w:p w:rsidR="004968AA" w:rsidRDefault="004968AA" w:rsidP="00DD49E5">
      <w:r>
        <w:t>Ostatní : nutno si vzít přezůvky</w:t>
      </w:r>
    </w:p>
    <w:p w:rsidR="004968AA" w:rsidRDefault="004968AA" w:rsidP="00DD49E5">
      <w:r>
        <w:t xml:space="preserve">                drobné občerstvení zajištěno zdarma</w:t>
      </w:r>
    </w:p>
    <w:p w:rsidR="004968AA" w:rsidRDefault="004968AA" w:rsidP="00DD49E5">
      <w:r>
        <w:t xml:space="preserve">                zájemci</w:t>
      </w:r>
      <w:r w:rsidR="007947F4">
        <w:t xml:space="preserve">, kteří se dostaví bez omluvy </w:t>
      </w:r>
      <w:r>
        <w:t xml:space="preserve"> po nalosování 1.</w:t>
      </w:r>
      <w:r w:rsidR="007947F4">
        <w:t xml:space="preserve"> </w:t>
      </w:r>
      <w:r>
        <w:t xml:space="preserve">kola, nebudou do turnaje vpuštěni </w:t>
      </w:r>
    </w:p>
    <w:p w:rsidR="0006225D" w:rsidRDefault="0006225D" w:rsidP="00DD49E5"/>
    <w:p w:rsidR="00BC7AE5" w:rsidRPr="00BC7AE5" w:rsidRDefault="00BC7AE5" w:rsidP="00BC7AE5">
      <w:r>
        <w:t xml:space="preserve">                                                    </w:t>
      </w:r>
    </w:p>
    <w:sectPr w:rsidR="00BC7AE5" w:rsidRPr="00BC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7D"/>
    <w:rsid w:val="0001237D"/>
    <w:rsid w:val="00042AFD"/>
    <w:rsid w:val="0006225D"/>
    <w:rsid w:val="0015427D"/>
    <w:rsid w:val="00435936"/>
    <w:rsid w:val="004968AA"/>
    <w:rsid w:val="00532A11"/>
    <w:rsid w:val="007947F4"/>
    <w:rsid w:val="00B51EFA"/>
    <w:rsid w:val="00BC7AE5"/>
    <w:rsid w:val="00C144EE"/>
    <w:rsid w:val="00D53AAD"/>
    <w:rsid w:val="00DD49E5"/>
    <w:rsid w:val="00DE0122"/>
    <w:rsid w:val="00F4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033C-2C49-4363-AD0C-BB41BA10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1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bavdf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Varnsdorf</dc:creator>
  <cp:keywords/>
  <dc:description/>
  <cp:lastModifiedBy>Malec Jan Ing.</cp:lastModifiedBy>
  <cp:revision>3</cp:revision>
  <dcterms:created xsi:type="dcterms:W3CDTF">2020-01-15T15:27:00Z</dcterms:created>
  <dcterms:modified xsi:type="dcterms:W3CDTF">2020-01-15T20:36:00Z</dcterms:modified>
</cp:coreProperties>
</file>